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2F0B" w14:textId="786505BE" w:rsidR="00FF203E" w:rsidRPr="00A441C8" w:rsidRDefault="00D15F1C" w:rsidP="00F12C60">
      <w:pPr>
        <w:pStyle w:val="Heading1"/>
        <w:jc w:val="center"/>
      </w:pPr>
      <w:bookmarkStart w:id="0" w:name="_Hlk160985291"/>
      <w:r w:rsidRPr="0007203C">
        <w:t>Assessment Schedule</w:t>
      </w:r>
      <w:r w:rsidR="00F12C60">
        <w:t xml:space="preserve"> </w:t>
      </w:r>
      <w:r w:rsidR="00A30D46">
        <w:t>Modern</w:t>
      </w:r>
      <w:r w:rsidR="00943D6F">
        <w:t xml:space="preserve"> History</w:t>
      </w:r>
      <w:r w:rsidR="0080738D" w:rsidRPr="0007203C">
        <w:t xml:space="preserve"> </w:t>
      </w:r>
      <w:r w:rsidR="00111D52" w:rsidRPr="0007203C">
        <w:t>– Year</w:t>
      </w:r>
      <w:r w:rsidR="00943D6F">
        <w:t xml:space="preserve"> 11</w:t>
      </w:r>
      <w:r w:rsidR="00F12C60">
        <w:t xml:space="preserve"> </w:t>
      </w:r>
      <w:r w:rsidR="00E93B67">
        <w:t>202</w:t>
      </w:r>
      <w:r w:rsidR="00F6292E">
        <w:t>4</w:t>
      </w:r>
    </w:p>
    <w:tbl>
      <w:tblPr>
        <w:tblStyle w:val="TableGrid"/>
        <w:tblW w:w="9259" w:type="dxa"/>
        <w:jc w:val="center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1908"/>
        <w:gridCol w:w="1812"/>
        <w:gridCol w:w="1873"/>
        <w:gridCol w:w="1843"/>
        <w:gridCol w:w="1823"/>
      </w:tblGrid>
      <w:tr w:rsidR="00943D6F" w:rsidRPr="00F11001" w14:paraId="2ABE4BF5" w14:textId="77777777" w:rsidTr="00FF203E">
        <w:trPr>
          <w:tblHeader/>
          <w:jc w:val="center"/>
        </w:trPr>
        <w:tc>
          <w:tcPr>
            <w:tcW w:w="1908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EE7EC2" w14:textId="77777777" w:rsidR="00943D6F" w:rsidRPr="00F11001" w:rsidRDefault="00943D6F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181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819012" w14:textId="77777777" w:rsidR="00943D6F" w:rsidRPr="00F11001" w:rsidRDefault="00943D6F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87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0FA32" w14:textId="77777777" w:rsidR="00943D6F" w:rsidRPr="00F11001" w:rsidRDefault="00943D6F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0B5384" w14:textId="77777777" w:rsidR="00943D6F" w:rsidRPr="00F11001" w:rsidRDefault="00943D6F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823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8FB277" w14:textId="77777777" w:rsidR="00943D6F" w:rsidRPr="00F11001" w:rsidRDefault="00943D6F" w:rsidP="009F77C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 w:rsidR="00E45B9E">
              <w:rPr>
                <w:rFonts w:cs="Arial"/>
                <w:b/>
                <w:sz w:val="22"/>
              </w:rPr>
              <w:t xml:space="preserve"> %</w:t>
            </w:r>
          </w:p>
        </w:tc>
      </w:tr>
      <w:tr w:rsidR="00BC3A29" w:rsidRPr="00F11001" w14:paraId="6B05BC4B" w14:textId="77777777" w:rsidTr="000A21CE">
        <w:trPr>
          <w:tblHeader/>
          <w:jc w:val="center"/>
        </w:trPr>
        <w:tc>
          <w:tcPr>
            <w:tcW w:w="19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74CFD7" w14:textId="77777777" w:rsidR="00BC3A29" w:rsidRPr="00F11001" w:rsidRDefault="00BC3A29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566324" w14:textId="77777777" w:rsidR="00FF203E" w:rsidRPr="00FF203E" w:rsidRDefault="0046599F" w:rsidP="00676CE4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Research Task and Presentation</w:t>
            </w:r>
          </w:p>
          <w:p w14:paraId="62263577" w14:textId="77777777" w:rsidR="00BC3A29" w:rsidRPr="00FF203E" w:rsidRDefault="00BC3A29" w:rsidP="00676CE4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FF203E">
              <w:rPr>
                <w:rFonts w:cs="Arial"/>
                <w:sz w:val="22"/>
              </w:rPr>
              <w:t>Investigating Modern History</w:t>
            </w:r>
          </w:p>
          <w:p w14:paraId="6EDE0AD1" w14:textId="77777777" w:rsidR="003A4B99" w:rsidRPr="00F11001" w:rsidRDefault="003A4B99" w:rsidP="00B735E7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51E60A" w14:textId="77777777" w:rsidR="00FF203E" w:rsidRPr="00FF203E" w:rsidRDefault="0035441F" w:rsidP="00676CE4">
            <w:pPr>
              <w:spacing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>
              <w:rPr>
                <w:rFonts w:cs="Arial"/>
                <w:b/>
                <w:sz w:val="22"/>
              </w:rPr>
              <w:t>In class Analysis and Response</w:t>
            </w:r>
            <w:r w:rsidR="00FF203E" w:rsidRPr="00FF203E">
              <w:rPr>
                <w:rFonts w:cs="Arial"/>
                <w:b/>
                <w:color w:val="000000" w:themeColor="text1"/>
                <w:sz w:val="22"/>
              </w:rPr>
              <w:t xml:space="preserve"> </w:t>
            </w:r>
          </w:p>
          <w:p w14:paraId="7BF3000C" w14:textId="77777777" w:rsidR="00BC3A29" w:rsidRPr="00FF203E" w:rsidRDefault="0035441F" w:rsidP="00676CE4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Case Studies</w:t>
            </w:r>
          </w:p>
          <w:p w14:paraId="3455B436" w14:textId="77777777" w:rsidR="0048184F" w:rsidRPr="00FC5E90" w:rsidRDefault="0048184F" w:rsidP="00676CE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EF4C2A" w14:textId="77777777" w:rsidR="00BC3A29" w:rsidRPr="00FC5E90" w:rsidRDefault="00BC3A29" w:rsidP="00D101C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 w:rsidRPr="00FC5E90">
              <w:rPr>
                <w:rFonts w:cs="Arial"/>
                <w:b/>
                <w:color w:val="000000" w:themeColor="text1"/>
                <w:sz w:val="22"/>
              </w:rPr>
              <w:t>Yearly Examination</w:t>
            </w:r>
          </w:p>
        </w:tc>
        <w:tc>
          <w:tcPr>
            <w:tcW w:w="182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9CB37" w14:textId="77777777" w:rsidR="00BC3A29" w:rsidRPr="00F11001" w:rsidRDefault="00BC3A29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AC78B0" w:rsidRPr="00F11001" w14:paraId="1E57EC14" w14:textId="77777777" w:rsidTr="000A21CE">
        <w:trPr>
          <w:tblHeader/>
          <w:jc w:val="center"/>
        </w:trPr>
        <w:tc>
          <w:tcPr>
            <w:tcW w:w="19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1575BE" w14:textId="77777777" w:rsidR="00AC78B0" w:rsidRPr="00F11001" w:rsidRDefault="00AC78B0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52D477" w14:textId="231F1229" w:rsidR="00AC78B0" w:rsidRPr="0077382A" w:rsidRDefault="0062301A" w:rsidP="00AC78B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Term 1, Week </w:t>
            </w:r>
            <w:r w:rsidR="00F6292E">
              <w:rPr>
                <w:rFonts w:cs="Arial"/>
                <w:sz w:val="22"/>
              </w:rPr>
              <w:t>10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AD95EC" w14:textId="0531566F" w:rsidR="00AC78B0" w:rsidRPr="0077382A" w:rsidRDefault="0062301A" w:rsidP="00AC78B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Term 2, Week </w:t>
            </w:r>
            <w:r w:rsidR="00F6292E">
              <w:rPr>
                <w:rFonts w:cs="Arial"/>
                <w:sz w:val="22"/>
              </w:rPr>
              <w:t>9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5D5D85" w14:textId="77777777" w:rsidR="00AC78B0" w:rsidRPr="0077382A" w:rsidRDefault="00AC78B0" w:rsidP="00AC78B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7382A">
              <w:rPr>
                <w:rFonts w:cs="Arial"/>
                <w:sz w:val="22"/>
              </w:rPr>
              <w:t>Term 3, Week 8</w:t>
            </w:r>
          </w:p>
        </w:tc>
        <w:tc>
          <w:tcPr>
            <w:tcW w:w="182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D98889" w14:textId="77777777" w:rsidR="00AC78B0" w:rsidRPr="00F11001" w:rsidRDefault="00AC78B0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BC3A29" w:rsidRPr="00F11001" w14:paraId="5E0A3503" w14:textId="77777777" w:rsidTr="000A21CE">
        <w:trPr>
          <w:tblHeader/>
          <w:jc w:val="center"/>
        </w:trPr>
        <w:tc>
          <w:tcPr>
            <w:tcW w:w="19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087BEE" w14:textId="77777777" w:rsidR="00BC3A29" w:rsidRPr="00F11001" w:rsidRDefault="00BC3A29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8729F0" w14:textId="77777777" w:rsidR="00BC3A29" w:rsidRDefault="00134855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="00BC3A29" w:rsidRPr="00F11001">
              <w:rPr>
                <w:rFonts w:cs="Arial"/>
                <w:b/>
                <w:sz w:val="22"/>
              </w:rPr>
              <w:t>assessed</w:t>
            </w:r>
          </w:p>
          <w:p w14:paraId="5A6092CF" w14:textId="77777777" w:rsidR="000117A9" w:rsidRDefault="0046599F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MH11-2 MH11-4 MH11-6</w:t>
            </w:r>
            <w:r w:rsidR="000A21CE" w:rsidRPr="000A21CE">
              <w:rPr>
                <w:rFonts w:cs="Arial"/>
                <w:sz w:val="22"/>
              </w:rPr>
              <w:t xml:space="preserve"> </w:t>
            </w:r>
          </w:p>
          <w:p w14:paraId="45ECF8FF" w14:textId="77777777" w:rsidR="000A21CE" w:rsidRPr="000A21CE" w:rsidRDefault="0046599F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MH11-7 MH11-8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193AC2" w14:textId="77777777" w:rsidR="00BC3A29" w:rsidRDefault="00134855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="00BC3A29" w:rsidRPr="00F11001">
              <w:rPr>
                <w:rFonts w:cs="Arial"/>
                <w:b/>
                <w:sz w:val="22"/>
              </w:rPr>
              <w:t>assessed</w:t>
            </w:r>
          </w:p>
          <w:p w14:paraId="75F0026F" w14:textId="77777777" w:rsidR="000A21CE" w:rsidRPr="000A21CE" w:rsidRDefault="000A21CE" w:rsidP="006C359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0A21CE">
              <w:rPr>
                <w:rFonts w:cs="Arial"/>
                <w:sz w:val="22"/>
              </w:rPr>
              <w:t>MH11-2</w:t>
            </w:r>
            <w:r w:rsidR="006C3593">
              <w:rPr>
                <w:rFonts w:cs="Arial"/>
                <w:sz w:val="22"/>
              </w:rPr>
              <w:t xml:space="preserve"> MH11-4</w:t>
            </w:r>
            <w:r w:rsidRPr="000A21CE">
              <w:rPr>
                <w:rFonts w:cs="Arial"/>
                <w:sz w:val="22"/>
              </w:rPr>
              <w:t xml:space="preserve"> MH11-6 MH11-8 MH11-9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9A53FD" w14:textId="77777777" w:rsidR="00BC3A29" w:rsidRDefault="00134855" w:rsidP="00D101C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="00BC3A29" w:rsidRPr="00F11001">
              <w:rPr>
                <w:rFonts w:cs="Arial"/>
                <w:b/>
                <w:sz w:val="22"/>
              </w:rPr>
              <w:t>assessed</w:t>
            </w:r>
          </w:p>
          <w:p w14:paraId="2294C789" w14:textId="77777777" w:rsidR="000A21CE" w:rsidRPr="000A21CE" w:rsidRDefault="000A21CE" w:rsidP="006C359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0A21CE">
              <w:rPr>
                <w:rFonts w:cs="Arial"/>
                <w:sz w:val="22"/>
              </w:rPr>
              <w:t xml:space="preserve">MH11-1 MH11-3 MH11-5 </w:t>
            </w:r>
            <w:r w:rsidR="006C3593">
              <w:rPr>
                <w:rFonts w:cs="Arial"/>
                <w:sz w:val="22"/>
              </w:rPr>
              <w:t>MH11-9</w:t>
            </w:r>
          </w:p>
        </w:tc>
        <w:tc>
          <w:tcPr>
            <w:tcW w:w="182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B79635" w14:textId="77777777" w:rsidR="00BC3A29" w:rsidRPr="00F11001" w:rsidRDefault="00BC3A29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BC3A29" w:rsidRPr="00F11001" w14:paraId="75F68231" w14:textId="77777777" w:rsidTr="000A21CE">
        <w:trPr>
          <w:jc w:val="center"/>
        </w:trPr>
        <w:tc>
          <w:tcPr>
            <w:tcW w:w="1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0920D" w14:textId="77777777" w:rsidR="00BC3A29" w:rsidRPr="00943D6F" w:rsidRDefault="00BC3A29" w:rsidP="00943D6F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Knowledge and understanding of course content 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0FCE05" w14:textId="77777777" w:rsidR="00BC3A29" w:rsidRPr="00F11001" w:rsidRDefault="00BC3A29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5F72BB" w14:textId="77777777" w:rsidR="00BC3A29" w:rsidRPr="00F11001" w:rsidRDefault="00BC3A29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C12C68" w14:textId="77777777" w:rsidR="00BC3A29" w:rsidRPr="00F11001" w:rsidRDefault="00BC3A29" w:rsidP="00D101C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8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D1354B" w14:textId="77777777" w:rsidR="00BC3A29" w:rsidRPr="0077382A" w:rsidRDefault="00BC3A29" w:rsidP="00943D6F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7382A">
              <w:rPr>
                <w:rFonts w:cs="Arial"/>
                <w:b/>
                <w:sz w:val="22"/>
              </w:rPr>
              <w:t>40</w:t>
            </w:r>
          </w:p>
        </w:tc>
      </w:tr>
      <w:tr w:rsidR="00BC3A29" w:rsidRPr="00F11001" w14:paraId="2676737A" w14:textId="77777777" w:rsidTr="000A21CE">
        <w:trPr>
          <w:jc w:val="center"/>
        </w:trPr>
        <w:tc>
          <w:tcPr>
            <w:tcW w:w="1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D8D10" w14:textId="77777777" w:rsidR="00BC3A29" w:rsidRPr="00943D6F" w:rsidRDefault="00BC3A29" w:rsidP="00943D6F">
            <w:pPr>
              <w:spacing w:after="0" w:line="240" w:lineRule="auto"/>
              <w:rPr>
                <w:rFonts w:cs="Arial"/>
                <w:sz w:val="22"/>
              </w:rPr>
            </w:pPr>
            <w:r w:rsidRPr="00943D6F">
              <w:rPr>
                <w:rFonts w:cs="Arial"/>
                <w:sz w:val="22"/>
              </w:rPr>
              <w:t>Historical skills</w:t>
            </w:r>
            <w:r w:rsidR="00346C91">
              <w:rPr>
                <w:rFonts w:cs="Arial"/>
                <w:sz w:val="22"/>
              </w:rPr>
              <w:t xml:space="preserve"> in the analysis and evaluation of sources and interpretations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494AA6" w14:textId="77777777" w:rsidR="00BC3A29" w:rsidRPr="00F11001" w:rsidRDefault="00BC3A29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C17FBE" w14:textId="77777777" w:rsidR="00BC3A29" w:rsidRPr="00F11001" w:rsidRDefault="00BC3A29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4E9A21" w14:textId="77777777" w:rsidR="00BC3A29" w:rsidRPr="00F11001" w:rsidRDefault="00BC3A29" w:rsidP="00D101C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7BB25C" w14:textId="77777777" w:rsidR="00BC3A29" w:rsidRPr="0077382A" w:rsidRDefault="00BC3A29" w:rsidP="00943D6F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7382A">
              <w:rPr>
                <w:rFonts w:cs="Arial"/>
                <w:b/>
                <w:sz w:val="22"/>
              </w:rPr>
              <w:t>20</w:t>
            </w:r>
          </w:p>
        </w:tc>
      </w:tr>
      <w:tr w:rsidR="00BC3A29" w:rsidRPr="00F11001" w14:paraId="474CD290" w14:textId="77777777" w:rsidTr="000A21CE">
        <w:trPr>
          <w:jc w:val="center"/>
        </w:trPr>
        <w:tc>
          <w:tcPr>
            <w:tcW w:w="1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38D30F" w14:textId="77777777" w:rsidR="00BC3A29" w:rsidRPr="00943D6F" w:rsidRDefault="00346C91" w:rsidP="00943D6F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Historical inquiry and research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05A1B9" w14:textId="77777777" w:rsidR="00BC3A29" w:rsidRPr="00F11001" w:rsidRDefault="00BC3A29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19DD51" w14:textId="77777777" w:rsidR="00BC3A29" w:rsidRPr="00F11001" w:rsidRDefault="00BC3A29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4C6595" w14:textId="77777777" w:rsidR="00BC3A29" w:rsidRPr="00F11001" w:rsidRDefault="00BC3A29" w:rsidP="00D101C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8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E1FA52" w14:textId="77777777" w:rsidR="00BC3A29" w:rsidRPr="0077382A" w:rsidRDefault="00BC3A29" w:rsidP="00943D6F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7382A">
              <w:rPr>
                <w:rFonts w:cs="Arial"/>
                <w:b/>
                <w:sz w:val="22"/>
              </w:rPr>
              <w:t>20</w:t>
            </w:r>
          </w:p>
        </w:tc>
      </w:tr>
      <w:tr w:rsidR="00BC3A29" w:rsidRPr="00F11001" w14:paraId="109F8CAF" w14:textId="77777777" w:rsidTr="000A21CE">
        <w:trPr>
          <w:jc w:val="center"/>
        </w:trPr>
        <w:tc>
          <w:tcPr>
            <w:tcW w:w="1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6AFAF" w14:textId="77777777" w:rsidR="00BC3A29" w:rsidRPr="00943D6F" w:rsidRDefault="00BC3A29" w:rsidP="00943D6F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>Communication of historical understanding</w:t>
            </w:r>
            <w:r w:rsidR="00346C91">
              <w:rPr>
                <w:rFonts w:cs="Arial"/>
                <w:b w:val="0"/>
                <w:sz w:val="22"/>
                <w:szCs w:val="22"/>
              </w:rPr>
              <w:t xml:space="preserve"> in appropriate forms</w:t>
            </w:r>
            <w:r w:rsidRPr="00943D6F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FEB073" w14:textId="77777777" w:rsidR="00BC3A29" w:rsidRPr="00F11001" w:rsidRDefault="00BC3A29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C430D9" w14:textId="77777777" w:rsidR="00BC3A29" w:rsidRPr="00F11001" w:rsidRDefault="00BC3A29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92E573" w14:textId="77777777" w:rsidR="00BC3A29" w:rsidRPr="00F11001" w:rsidRDefault="00BC3A29" w:rsidP="00D101C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8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7946D7" w14:textId="77777777" w:rsidR="00BC3A29" w:rsidRPr="0077382A" w:rsidRDefault="00BC3A29" w:rsidP="00A5320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7382A">
              <w:rPr>
                <w:rFonts w:cs="Arial"/>
                <w:b/>
                <w:sz w:val="22"/>
              </w:rPr>
              <w:t>20</w:t>
            </w:r>
          </w:p>
        </w:tc>
      </w:tr>
      <w:tr w:rsidR="00BC3A29" w:rsidRPr="00F11001" w14:paraId="6FDCC122" w14:textId="77777777" w:rsidTr="000A21CE">
        <w:trPr>
          <w:jc w:val="center"/>
        </w:trPr>
        <w:tc>
          <w:tcPr>
            <w:tcW w:w="1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E4E29A" w14:textId="77777777" w:rsidR="00BC3A29" w:rsidRPr="00F11001" w:rsidRDefault="00E45B9E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</w:t>
            </w:r>
            <w:r w:rsidR="0077382A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D5FD4C" w14:textId="77777777" w:rsidR="00BC3A29" w:rsidRPr="00EC5E35" w:rsidRDefault="00BC3A29" w:rsidP="00A5320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C5E35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630DCC" w14:textId="77777777" w:rsidR="00BC3A29" w:rsidRPr="00EC5E35" w:rsidRDefault="00BC3A29" w:rsidP="00A5320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C5E35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1525FF" w14:textId="77777777" w:rsidR="00BC3A29" w:rsidRPr="00EC5E35" w:rsidRDefault="00BC3A29" w:rsidP="00D101C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C5E35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8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5F8E23" w14:textId="77777777" w:rsidR="00BC3A29" w:rsidRPr="00EC5E35" w:rsidRDefault="00BC3A29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C5E35">
              <w:rPr>
                <w:rFonts w:cs="Arial"/>
                <w:b/>
                <w:sz w:val="22"/>
              </w:rPr>
              <w:t>100</w:t>
            </w:r>
          </w:p>
        </w:tc>
      </w:tr>
    </w:tbl>
    <w:p w14:paraId="7C39EB9B" w14:textId="77777777" w:rsidR="00A44A4E" w:rsidRDefault="00A44A4E" w:rsidP="00A44A4E">
      <w:pPr>
        <w:spacing w:after="0" w:line="240" w:lineRule="auto"/>
        <w:contextualSpacing/>
        <w:rPr>
          <w:rFonts w:eastAsia="Arial" w:cs="Arial"/>
          <w:b/>
          <w:color w:val="000000"/>
          <w:sz w:val="20"/>
          <w:szCs w:val="20"/>
          <w:lang w:eastAsia="en-AU"/>
        </w:rPr>
      </w:pPr>
    </w:p>
    <w:p w14:paraId="76B0616C" w14:textId="77777777" w:rsidR="00A44A4E" w:rsidRDefault="00A44A4E" w:rsidP="00A44A4E">
      <w:pPr>
        <w:spacing w:after="0" w:line="240" w:lineRule="auto"/>
        <w:contextualSpacing/>
        <w:rPr>
          <w:rFonts w:eastAsia="Arial" w:cs="Arial"/>
          <w:b/>
          <w:color w:val="000000"/>
          <w:sz w:val="20"/>
          <w:szCs w:val="20"/>
          <w:lang w:eastAsia="en-AU"/>
        </w:rPr>
      </w:pPr>
    </w:p>
    <w:p w14:paraId="10D935B7" w14:textId="77777777" w:rsidR="00A44A4E" w:rsidRDefault="00A44A4E" w:rsidP="00A44A4E">
      <w:pPr>
        <w:spacing w:after="0" w:line="240" w:lineRule="auto"/>
        <w:contextualSpacing/>
        <w:rPr>
          <w:rFonts w:eastAsia="Arial" w:cs="Arial"/>
          <w:b/>
          <w:color w:val="000000"/>
          <w:sz w:val="20"/>
          <w:szCs w:val="20"/>
          <w:lang w:eastAsia="en-AU"/>
        </w:rPr>
      </w:pPr>
    </w:p>
    <w:p w14:paraId="11A26ACE" w14:textId="77777777" w:rsidR="00A44A4E" w:rsidRDefault="00A44A4E" w:rsidP="00A44A4E">
      <w:pPr>
        <w:spacing w:after="0" w:line="240" w:lineRule="auto"/>
        <w:contextualSpacing/>
        <w:rPr>
          <w:rFonts w:eastAsia="Arial" w:cs="Arial"/>
          <w:b/>
          <w:color w:val="000000"/>
          <w:sz w:val="20"/>
          <w:szCs w:val="20"/>
          <w:lang w:eastAsia="en-AU"/>
        </w:rPr>
      </w:pPr>
    </w:p>
    <w:p w14:paraId="4D88634C" w14:textId="77EE7243" w:rsidR="00A44A4E" w:rsidRPr="00A44A4E" w:rsidRDefault="00A44A4E" w:rsidP="00A44A4E">
      <w:pPr>
        <w:spacing w:after="0" w:line="240" w:lineRule="auto"/>
        <w:contextualSpacing/>
        <w:jc w:val="both"/>
        <w:rPr>
          <w:rFonts w:eastAsia="Arial" w:cs="Arial"/>
          <w:color w:val="000000"/>
          <w:sz w:val="20"/>
          <w:szCs w:val="20"/>
          <w:lang w:eastAsia="en-AU"/>
        </w:rPr>
      </w:pPr>
      <w:r w:rsidRPr="00A44A4E">
        <w:rPr>
          <w:rFonts w:eastAsia="Arial" w:cs="Arial"/>
          <w:b/>
          <w:color w:val="000000"/>
          <w:sz w:val="20"/>
          <w:szCs w:val="20"/>
          <w:lang w:eastAsia="en-AU"/>
        </w:rPr>
        <w:t>MH11-1</w:t>
      </w:r>
      <w:r w:rsidRPr="00A44A4E">
        <w:rPr>
          <w:rFonts w:eastAsia="Arial" w:cs="Arial"/>
          <w:color w:val="000000"/>
          <w:sz w:val="20"/>
          <w:szCs w:val="20"/>
          <w:lang w:eastAsia="en-AU"/>
        </w:rPr>
        <w:t xml:space="preserve"> describes the nature of continuity and change in the modern world</w:t>
      </w:r>
    </w:p>
    <w:p w14:paraId="782188BA" w14:textId="30DB30A2" w:rsidR="00A44A4E" w:rsidRPr="00A44A4E" w:rsidRDefault="00A44A4E" w:rsidP="00A44A4E">
      <w:pPr>
        <w:spacing w:after="0" w:line="240" w:lineRule="auto"/>
        <w:contextualSpacing/>
        <w:jc w:val="both"/>
        <w:rPr>
          <w:rFonts w:eastAsia="Arial" w:cs="Arial"/>
          <w:color w:val="000000"/>
          <w:sz w:val="20"/>
          <w:szCs w:val="20"/>
          <w:lang w:eastAsia="en-AU"/>
        </w:rPr>
      </w:pPr>
      <w:r w:rsidRPr="00A44A4E">
        <w:rPr>
          <w:rFonts w:eastAsia="Arial" w:cs="Arial"/>
          <w:b/>
          <w:color w:val="000000"/>
          <w:sz w:val="20"/>
          <w:szCs w:val="20"/>
          <w:lang w:eastAsia="en-AU"/>
        </w:rPr>
        <w:t>MH11-2</w:t>
      </w:r>
      <w:r w:rsidRPr="00A44A4E">
        <w:rPr>
          <w:rFonts w:eastAsia="Arial" w:cs="Arial"/>
          <w:color w:val="000000"/>
          <w:sz w:val="20"/>
          <w:szCs w:val="20"/>
          <w:lang w:eastAsia="en-AU"/>
        </w:rPr>
        <w:t xml:space="preserve"> proposes ideas about the varying causes and effects of events and developments </w:t>
      </w:r>
    </w:p>
    <w:p w14:paraId="11F6B56D" w14:textId="63E583E0" w:rsidR="00A44A4E" w:rsidRPr="00A44A4E" w:rsidRDefault="00A44A4E" w:rsidP="00A44A4E">
      <w:pPr>
        <w:spacing w:after="0" w:line="240" w:lineRule="auto"/>
        <w:contextualSpacing/>
        <w:jc w:val="both"/>
        <w:rPr>
          <w:rFonts w:eastAsia="Arial" w:cs="Arial"/>
          <w:color w:val="000000"/>
          <w:sz w:val="20"/>
          <w:szCs w:val="20"/>
          <w:lang w:eastAsia="en-AU"/>
        </w:rPr>
      </w:pPr>
      <w:r w:rsidRPr="00A44A4E">
        <w:rPr>
          <w:rFonts w:eastAsia="Arial" w:cs="Arial"/>
          <w:b/>
          <w:color w:val="000000"/>
          <w:sz w:val="20"/>
          <w:szCs w:val="20"/>
          <w:lang w:eastAsia="en-AU"/>
        </w:rPr>
        <w:t>MH11-3</w:t>
      </w:r>
      <w:r w:rsidRPr="00A44A4E">
        <w:rPr>
          <w:rFonts w:eastAsia="Arial" w:cs="Arial"/>
          <w:color w:val="000000"/>
          <w:sz w:val="20"/>
          <w:szCs w:val="20"/>
          <w:lang w:eastAsia="en-AU"/>
        </w:rPr>
        <w:t xml:space="preserve"> analyses the role of historical features, individuals, groups and ideas in shaping the </w:t>
      </w:r>
      <w:proofErr w:type="gramStart"/>
      <w:r w:rsidRPr="00A44A4E">
        <w:rPr>
          <w:rFonts w:eastAsia="Arial" w:cs="Arial"/>
          <w:color w:val="000000"/>
          <w:sz w:val="20"/>
          <w:szCs w:val="20"/>
          <w:lang w:eastAsia="en-AU"/>
        </w:rPr>
        <w:t>past</w:t>
      </w:r>
      <w:proofErr w:type="gramEnd"/>
      <w:r w:rsidRPr="00A44A4E">
        <w:rPr>
          <w:rFonts w:eastAsia="Arial" w:cs="Arial"/>
          <w:color w:val="000000"/>
          <w:sz w:val="20"/>
          <w:szCs w:val="20"/>
          <w:lang w:eastAsia="en-AU"/>
        </w:rPr>
        <w:t xml:space="preserve"> </w:t>
      </w:r>
    </w:p>
    <w:p w14:paraId="0F385634" w14:textId="77011E16" w:rsidR="00A44A4E" w:rsidRPr="00A44A4E" w:rsidRDefault="00A44A4E" w:rsidP="00A44A4E">
      <w:pPr>
        <w:spacing w:after="0" w:line="240" w:lineRule="auto"/>
        <w:contextualSpacing/>
        <w:jc w:val="both"/>
        <w:rPr>
          <w:rFonts w:eastAsia="Arial" w:cs="Arial"/>
          <w:color w:val="000000"/>
          <w:sz w:val="20"/>
          <w:szCs w:val="20"/>
          <w:lang w:eastAsia="en-AU"/>
        </w:rPr>
      </w:pPr>
      <w:r w:rsidRPr="00A44A4E">
        <w:rPr>
          <w:rFonts w:eastAsia="Arial" w:cs="Arial"/>
          <w:b/>
          <w:color w:val="000000"/>
          <w:sz w:val="20"/>
          <w:szCs w:val="20"/>
          <w:lang w:eastAsia="en-AU"/>
        </w:rPr>
        <w:t>MH11-4</w:t>
      </w:r>
      <w:r w:rsidRPr="00A44A4E">
        <w:rPr>
          <w:rFonts w:eastAsia="Arial" w:cs="Arial"/>
          <w:color w:val="000000"/>
          <w:sz w:val="20"/>
          <w:szCs w:val="20"/>
          <w:lang w:eastAsia="en-AU"/>
        </w:rPr>
        <w:t xml:space="preserve"> accounts for the different perspectives of individuals and groups</w:t>
      </w:r>
    </w:p>
    <w:p w14:paraId="02EA2F30" w14:textId="12AC8CD1" w:rsidR="00611D2C" w:rsidRDefault="00A44A4E" w:rsidP="00A44A4E">
      <w:pPr>
        <w:spacing w:before="120" w:after="0" w:line="240" w:lineRule="auto"/>
        <w:jc w:val="both"/>
        <w:rPr>
          <w:rFonts w:eastAsia="Arial" w:cs="Arial"/>
          <w:color w:val="000000"/>
          <w:sz w:val="20"/>
          <w:szCs w:val="20"/>
          <w:lang w:eastAsia="en-AU"/>
        </w:rPr>
      </w:pPr>
      <w:r w:rsidRPr="00A44A4E">
        <w:rPr>
          <w:rFonts w:eastAsia="Arial" w:cs="Arial"/>
          <w:b/>
          <w:color w:val="000000"/>
          <w:sz w:val="20"/>
          <w:szCs w:val="20"/>
          <w:lang w:eastAsia="en-AU"/>
        </w:rPr>
        <w:t>MH11-5</w:t>
      </w:r>
      <w:r w:rsidRPr="00A44A4E">
        <w:rPr>
          <w:rFonts w:eastAsia="Arial" w:cs="Arial"/>
          <w:color w:val="000000"/>
          <w:sz w:val="20"/>
          <w:szCs w:val="20"/>
          <w:lang w:eastAsia="en-AU"/>
        </w:rPr>
        <w:t xml:space="preserve"> examines the significance of historical features, people, ideas, movements, events and developments of the modern </w:t>
      </w:r>
      <w:proofErr w:type="gramStart"/>
      <w:r w:rsidRPr="00A44A4E">
        <w:rPr>
          <w:rFonts w:eastAsia="Arial" w:cs="Arial"/>
          <w:color w:val="000000"/>
          <w:sz w:val="20"/>
          <w:szCs w:val="20"/>
          <w:lang w:eastAsia="en-AU"/>
        </w:rPr>
        <w:t>world</w:t>
      </w:r>
      <w:proofErr w:type="gramEnd"/>
    </w:p>
    <w:p w14:paraId="397A66CA" w14:textId="00EC198C" w:rsidR="00A44A4E" w:rsidRPr="00A44A4E" w:rsidRDefault="00A44A4E" w:rsidP="00A44A4E">
      <w:pPr>
        <w:spacing w:after="0" w:line="240" w:lineRule="auto"/>
        <w:contextualSpacing/>
        <w:jc w:val="both"/>
        <w:rPr>
          <w:rFonts w:eastAsia="Arial" w:cs="Arial"/>
          <w:color w:val="000000"/>
          <w:sz w:val="20"/>
          <w:szCs w:val="20"/>
          <w:lang w:eastAsia="en-AU"/>
        </w:rPr>
      </w:pPr>
      <w:r w:rsidRPr="00A44A4E">
        <w:rPr>
          <w:rFonts w:eastAsia="Arial" w:cs="Arial"/>
          <w:b/>
          <w:color w:val="000000"/>
          <w:sz w:val="20"/>
          <w:szCs w:val="20"/>
          <w:lang w:eastAsia="en-AU"/>
        </w:rPr>
        <w:t xml:space="preserve">MH11-6 </w:t>
      </w:r>
      <w:r w:rsidRPr="00A44A4E">
        <w:rPr>
          <w:rFonts w:eastAsia="Arial" w:cs="Arial"/>
          <w:color w:val="000000"/>
          <w:sz w:val="20"/>
          <w:szCs w:val="20"/>
          <w:lang w:eastAsia="en-AU"/>
        </w:rPr>
        <w:t xml:space="preserve">analyses and interprets different types of sources for evidence to support an historical account or argument </w:t>
      </w:r>
    </w:p>
    <w:p w14:paraId="7A2910AD" w14:textId="7C9CC488" w:rsidR="00A44A4E" w:rsidRPr="00A44A4E" w:rsidRDefault="00A44A4E" w:rsidP="00A44A4E">
      <w:pPr>
        <w:spacing w:after="0" w:line="240" w:lineRule="auto"/>
        <w:contextualSpacing/>
        <w:jc w:val="both"/>
        <w:rPr>
          <w:rFonts w:eastAsia="Arial" w:cs="Arial"/>
          <w:color w:val="000000"/>
          <w:sz w:val="20"/>
          <w:szCs w:val="20"/>
          <w:lang w:eastAsia="en-AU"/>
        </w:rPr>
      </w:pPr>
      <w:r w:rsidRPr="00A44A4E">
        <w:rPr>
          <w:rFonts w:eastAsia="Arial" w:cs="Arial"/>
          <w:b/>
          <w:color w:val="000000"/>
          <w:sz w:val="20"/>
          <w:szCs w:val="20"/>
          <w:lang w:eastAsia="en-AU"/>
        </w:rPr>
        <w:t>MH11-7</w:t>
      </w:r>
      <w:r w:rsidRPr="00A44A4E">
        <w:rPr>
          <w:rFonts w:eastAsia="Arial" w:cs="Arial"/>
          <w:color w:val="000000"/>
          <w:sz w:val="20"/>
          <w:szCs w:val="20"/>
          <w:lang w:eastAsia="en-AU"/>
        </w:rPr>
        <w:t xml:space="preserve"> discusses and evaluates differing interpretations and representations of the past </w:t>
      </w:r>
    </w:p>
    <w:p w14:paraId="66B41867" w14:textId="252C89D9" w:rsidR="00A44A4E" w:rsidRPr="00A44A4E" w:rsidRDefault="00A44A4E" w:rsidP="00A44A4E">
      <w:pPr>
        <w:spacing w:after="0" w:line="240" w:lineRule="auto"/>
        <w:contextualSpacing/>
        <w:jc w:val="both"/>
        <w:rPr>
          <w:rFonts w:eastAsia="Arial" w:cs="Arial"/>
          <w:color w:val="000000"/>
          <w:sz w:val="20"/>
          <w:szCs w:val="20"/>
          <w:lang w:eastAsia="en-AU"/>
        </w:rPr>
      </w:pPr>
      <w:r w:rsidRPr="00A44A4E">
        <w:rPr>
          <w:rFonts w:eastAsia="Arial" w:cs="Arial"/>
          <w:b/>
          <w:color w:val="000000"/>
          <w:sz w:val="20"/>
          <w:szCs w:val="20"/>
          <w:lang w:eastAsia="en-AU"/>
        </w:rPr>
        <w:t>MH11-8</w:t>
      </w:r>
      <w:r w:rsidRPr="00A44A4E">
        <w:rPr>
          <w:rFonts w:eastAsia="Arial" w:cs="Arial"/>
          <w:color w:val="000000"/>
          <w:sz w:val="20"/>
          <w:szCs w:val="20"/>
          <w:lang w:eastAsia="en-AU"/>
        </w:rPr>
        <w:t xml:space="preserve"> plans and conducts historical investigations and presents reasoned conclusions, using relevant evidence from a range of sources </w:t>
      </w:r>
    </w:p>
    <w:p w14:paraId="2D1D7B6E" w14:textId="6B6B765E" w:rsidR="00A44A4E" w:rsidRPr="00A44A4E" w:rsidRDefault="00A44A4E" w:rsidP="00A44A4E">
      <w:pPr>
        <w:spacing w:after="0" w:line="240" w:lineRule="auto"/>
        <w:contextualSpacing/>
        <w:jc w:val="both"/>
        <w:rPr>
          <w:rFonts w:eastAsia="Arial" w:cs="Arial"/>
          <w:color w:val="000000"/>
          <w:sz w:val="20"/>
          <w:szCs w:val="20"/>
          <w:lang w:eastAsia="en-AU"/>
        </w:rPr>
      </w:pPr>
      <w:r w:rsidRPr="00A44A4E">
        <w:rPr>
          <w:rFonts w:eastAsia="Arial" w:cs="Arial"/>
          <w:b/>
          <w:color w:val="000000"/>
          <w:sz w:val="20"/>
          <w:szCs w:val="20"/>
          <w:lang w:eastAsia="en-AU"/>
        </w:rPr>
        <w:t>MH11-9</w:t>
      </w:r>
      <w:r w:rsidRPr="00A44A4E">
        <w:rPr>
          <w:rFonts w:eastAsia="Arial" w:cs="Arial"/>
          <w:color w:val="000000"/>
          <w:sz w:val="20"/>
          <w:szCs w:val="20"/>
          <w:lang w:eastAsia="en-AU"/>
        </w:rPr>
        <w:t xml:space="preserve"> communicates historical understanding, using historical knowledge, concepts and terms, in appropriate and well-structured </w:t>
      </w:r>
      <w:proofErr w:type="gramStart"/>
      <w:r w:rsidRPr="00A44A4E">
        <w:rPr>
          <w:rFonts w:eastAsia="Arial" w:cs="Arial"/>
          <w:color w:val="000000"/>
          <w:sz w:val="20"/>
          <w:szCs w:val="20"/>
          <w:lang w:eastAsia="en-AU"/>
        </w:rPr>
        <w:t>forms</w:t>
      </w:r>
      <w:proofErr w:type="gramEnd"/>
      <w:r w:rsidRPr="00A44A4E">
        <w:rPr>
          <w:rFonts w:eastAsia="Arial" w:cs="Arial"/>
          <w:color w:val="000000"/>
          <w:sz w:val="20"/>
          <w:szCs w:val="20"/>
          <w:lang w:eastAsia="en-AU"/>
        </w:rPr>
        <w:t xml:space="preserve"> </w:t>
      </w:r>
    </w:p>
    <w:p w14:paraId="00A2F004" w14:textId="5F14E301" w:rsidR="00A44A4E" w:rsidRDefault="00A44A4E" w:rsidP="00A44A4E">
      <w:pPr>
        <w:spacing w:before="120" w:after="0" w:line="240" w:lineRule="auto"/>
        <w:jc w:val="both"/>
        <w:rPr>
          <w:rFonts w:cs="Arial"/>
          <w:color w:val="000000"/>
        </w:rPr>
      </w:pPr>
      <w:r w:rsidRPr="00A44A4E">
        <w:rPr>
          <w:rFonts w:eastAsia="Arial" w:cs="Arial"/>
          <w:b/>
          <w:color w:val="000000"/>
          <w:sz w:val="20"/>
          <w:szCs w:val="20"/>
          <w:lang w:eastAsia="en-AU"/>
        </w:rPr>
        <w:t>MH11-10</w:t>
      </w:r>
      <w:r w:rsidRPr="00A44A4E">
        <w:rPr>
          <w:rFonts w:eastAsia="Arial" w:cs="Arial"/>
          <w:color w:val="000000"/>
          <w:sz w:val="20"/>
          <w:szCs w:val="20"/>
          <w:lang w:eastAsia="en-AU"/>
        </w:rPr>
        <w:t xml:space="preserve"> discusses contemporary methods and issues involved in the investigation of modern history</w:t>
      </w:r>
      <w:bookmarkEnd w:id="0"/>
    </w:p>
    <w:sectPr w:rsidR="00A44A4E" w:rsidSect="008F1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E27"/>
    <w:multiLevelType w:val="hybridMultilevel"/>
    <w:tmpl w:val="C9265364"/>
    <w:lvl w:ilvl="0" w:tplc="2278DAF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E3D3B"/>
    <w:multiLevelType w:val="hybridMultilevel"/>
    <w:tmpl w:val="6EA2A3CA"/>
    <w:lvl w:ilvl="0" w:tplc="0F3E294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21EC3"/>
    <w:multiLevelType w:val="hybridMultilevel"/>
    <w:tmpl w:val="789C8AD6"/>
    <w:lvl w:ilvl="0" w:tplc="6D1E710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514E1"/>
    <w:multiLevelType w:val="hybridMultilevel"/>
    <w:tmpl w:val="3CAAB2F4"/>
    <w:lvl w:ilvl="0" w:tplc="7A8A93A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936B4"/>
    <w:multiLevelType w:val="hybridMultilevel"/>
    <w:tmpl w:val="0B38AFC6"/>
    <w:lvl w:ilvl="0" w:tplc="79DC53F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834955">
    <w:abstractNumId w:val="2"/>
  </w:num>
  <w:num w:numId="2" w16cid:durableId="870849048">
    <w:abstractNumId w:val="4"/>
  </w:num>
  <w:num w:numId="3" w16cid:durableId="1950702397">
    <w:abstractNumId w:val="0"/>
  </w:num>
  <w:num w:numId="4" w16cid:durableId="1616787989">
    <w:abstractNumId w:val="3"/>
  </w:num>
  <w:num w:numId="5" w16cid:durableId="842940653">
    <w:abstractNumId w:val="1"/>
  </w:num>
  <w:num w:numId="6" w16cid:durableId="1269894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A6"/>
    <w:rsid w:val="000117A9"/>
    <w:rsid w:val="000227C6"/>
    <w:rsid w:val="0007203C"/>
    <w:rsid w:val="00086AE8"/>
    <w:rsid w:val="000A04C7"/>
    <w:rsid w:val="000A21CE"/>
    <w:rsid w:val="000A5E69"/>
    <w:rsid w:val="00111D52"/>
    <w:rsid w:val="00120186"/>
    <w:rsid w:val="001210FD"/>
    <w:rsid w:val="00134855"/>
    <w:rsid w:val="00134ADC"/>
    <w:rsid w:val="001D0606"/>
    <w:rsid w:val="001F13CF"/>
    <w:rsid w:val="002D75C2"/>
    <w:rsid w:val="002E43E0"/>
    <w:rsid w:val="003141BC"/>
    <w:rsid w:val="00346C91"/>
    <w:rsid w:val="0035441F"/>
    <w:rsid w:val="003A4B99"/>
    <w:rsid w:val="003B6C65"/>
    <w:rsid w:val="003C135C"/>
    <w:rsid w:val="003E25C1"/>
    <w:rsid w:val="003F6BE7"/>
    <w:rsid w:val="00402BEB"/>
    <w:rsid w:val="004424F0"/>
    <w:rsid w:val="0046599F"/>
    <w:rsid w:val="0048184F"/>
    <w:rsid w:val="00497E22"/>
    <w:rsid w:val="004C4D14"/>
    <w:rsid w:val="004D0185"/>
    <w:rsid w:val="004D6A44"/>
    <w:rsid w:val="005036CA"/>
    <w:rsid w:val="0051275C"/>
    <w:rsid w:val="005128BE"/>
    <w:rsid w:val="005823BB"/>
    <w:rsid w:val="005B3377"/>
    <w:rsid w:val="005F6852"/>
    <w:rsid w:val="00611D2C"/>
    <w:rsid w:val="0062301A"/>
    <w:rsid w:val="00676CE4"/>
    <w:rsid w:val="006A0164"/>
    <w:rsid w:val="006B46A3"/>
    <w:rsid w:val="006C3593"/>
    <w:rsid w:val="006E13A6"/>
    <w:rsid w:val="007004ED"/>
    <w:rsid w:val="00757A48"/>
    <w:rsid w:val="0077382A"/>
    <w:rsid w:val="007B1795"/>
    <w:rsid w:val="007C7008"/>
    <w:rsid w:val="007E7A17"/>
    <w:rsid w:val="007F43A6"/>
    <w:rsid w:val="0080738D"/>
    <w:rsid w:val="008541FA"/>
    <w:rsid w:val="008F1BAF"/>
    <w:rsid w:val="008F7575"/>
    <w:rsid w:val="00915A47"/>
    <w:rsid w:val="009412F3"/>
    <w:rsid w:val="00942A31"/>
    <w:rsid w:val="00943D6F"/>
    <w:rsid w:val="00991094"/>
    <w:rsid w:val="009A3286"/>
    <w:rsid w:val="009A3F0D"/>
    <w:rsid w:val="009D701E"/>
    <w:rsid w:val="009F77CC"/>
    <w:rsid w:val="00A00244"/>
    <w:rsid w:val="00A22E10"/>
    <w:rsid w:val="00A30D46"/>
    <w:rsid w:val="00A3799D"/>
    <w:rsid w:val="00A43201"/>
    <w:rsid w:val="00A441C8"/>
    <w:rsid w:val="00A44A4E"/>
    <w:rsid w:val="00A5320C"/>
    <w:rsid w:val="00A76DB1"/>
    <w:rsid w:val="00AC78B0"/>
    <w:rsid w:val="00AD00EE"/>
    <w:rsid w:val="00AE1E04"/>
    <w:rsid w:val="00AF0A76"/>
    <w:rsid w:val="00B5226A"/>
    <w:rsid w:val="00B735E7"/>
    <w:rsid w:val="00BC3A29"/>
    <w:rsid w:val="00BF31CB"/>
    <w:rsid w:val="00C06571"/>
    <w:rsid w:val="00C224DB"/>
    <w:rsid w:val="00C53241"/>
    <w:rsid w:val="00C535CC"/>
    <w:rsid w:val="00C635B5"/>
    <w:rsid w:val="00C83519"/>
    <w:rsid w:val="00C90BF0"/>
    <w:rsid w:val="00CA0C89"/>
    <w:rsid w:val="00D15F1C"/>
    <w:rsid w:val="00D50417"/>
    <w:rsid w:val="00D73CCB"/>
    <w:rsid w:val="00D819A3"/>
    <w:rsid w:val="00DB0F93"/>
    <w:rsid w:val="00DB7A7B"/>
    <w:rsid w:val="00E45B9E"/>
    <w:rsid w:val="00E81FF7"/>
    <w:rsid w:val="00E93B67"/>
    <w:rsid w:val="00EA2E69"/>
    <w:rsid w:val="00EC0061"/>
    <w:rsid w:val="00EC0271"/>
    <w:rsid w:val="00EC5E35"/>
    <w:rsid w:val="00ED5B02"/>
    <w:rsid w:val="00F11001"/>
    <w:rsid w:val="00F12C60"/>
    <w:rsid w:val="00F6292E"/>
    <w:rsid w:val="00FA72E0"/>
    <w:rsid w:val="00FC5E90"/>
    <w:rsid w:val="00FF203E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0668"/>
  <w15:docId w15:val="{4BE3B543-9352-498A-BAA2-758544D4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Schedule 1 - Year 11 Modern History</vt:lpstr>
    </vt:vector>
  </TitlesOfParts>
  <Company>Board of Studies, Teaching and Educational Standards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1 - Year 11 Modern History</dc:title>
  <dc:creator>NESA</dc:creator>
  <cp:lastModifiedBy>Helen Millar (Helen Barby Millar)</cp:lastModifiedBy>
  <cp:revision>3</cp:revision>
  <dcterms:created xsi:type="dcterms:W3CDTF">2023-11-23T01:08:00Z</dcterms:created>
  <dcterms:modified xsi:type="dcterms:W3CDTF">2024-03-10T06:50:00Z</dcterms:modified>
</cp:coreProperties>
</file>